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BBA2B" w14:textId="77777777" w:rsidR="008C5F91" w:rsidRPr="008C5F91" w:rsidRDefault="008C5F91" w:rsidP="008C5F91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14:paraId="04D1CB42" w14:textId="77777777" w:rsidR="008C5F91" w:rsidRPr="008C5F91" w:rsidRDefault="008C5F91" w:rsidP="005C731A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> </w:t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14:paraId="7F6F48F6" w14:textId="77777777" w:rsidR="008C5F91" w:rsidRPr="008C5F91" w:rsidRDefault="008C5F91" w:rsidP="008C5F9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8C5F91">
        <w:rPr>
          <w:b/>
          <w:bCs/>
        </w:rPr>
        <w:t>Форма</w:t>
      </w:r>
    </w:p>
    <w:p w14:paraId="6B4F0917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>по передаче сведений о доходах,  об имуществе и обязательствах имущественного</w:t>
      </w:r>
    </w:p>
    <w:p w14:paraId="521C9DC8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 характера руководителей муниципальных учреждений городского округа </w:t>
      </w:r>
    </w:p>
    <w:p w14:paraId="2EDDE72F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11FAD4A3" w14:textId="4FA4ACCA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C5F91">
        <w:rPr>
          <w:b/>
        </w:rPr>
        <w:t>городского округа Электросталь  Московской области</w:t>
      </w:r>
      <w:r w:rsidR="00D51998">
        <w:rPr>
          <w:b/>
        </w:rPr>
        <w:t xml:space="preserve"> за 2020</w:t>
      </w:r>
      <w:r w:rsidR="00832DAD">
        <w:rPr>
          <w:b/>
        </w:rPr>
        <w:t xml:space="preserve"> год</w:t>
      </w:r>
    </w:p>
    <w:tbl>
      <w:tblPr>
        <w:tblpPr w:leftFromText="180" w:rightFromText="180" w:vertAnchor="text" w:horzAnchor="margin" w:tblpY="172"/>
        <w:tblW w:w="1478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6"/>
        <w:gridCol w:w="1587"/>
        <w:gridCol w:w="1230"/>
        <w:gridCol w:w="880"/>
        <w:gridCol w:w="1457"/>
        <w:gridCol w:w="955"/>
        <w:gridCol w:w="1427"/>
        <w:gridCol w:w="969"/>
        <w:gridCol w:w="992"/>
        <w:gridCol w:w="1134"/>
        <w:gridCol w:w="2629"/>
      </w:tblGrid>
      <w:tr w:rsidR="00A65BCE" w:rsidRPr="008C5F91" w14:paraId="000C5B3A" w14:textId="77777777" w:rsidTr="00A65BCE">
        <w:trPr>
          <w:trHeight w:val="522"/>
        </w:trPr>
        <w:tc>
          <w:tcPr>
            <w:tcW w:w="15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C2D88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8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B9CB6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3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7D7F2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Деклариро-</w:t>
            </w:r>
          </w:p>
          <w:p w14:paraId="3B94330F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71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79F9D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09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329B7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6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44FF6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A65BCE" w:rsidRPr="008C5F91" w14:paraId="156EF85D" w14:textId="77777777" w:rsidTr="00A65BCE">
        <w:trPr>
          <w:trHeight w:val="776"/>
        </w:trPr>
        <w:tc>
          <w:tcPr>
            <w:tcW w:w="15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5145ECA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58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85575C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23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B751BCA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81D80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0A0EC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A6D60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2EE97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7F438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0C841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F637E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629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E18B89A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</w:tr>
      <w:tr w:rsidR="00D51998" w:rsidRPr="008C5F91" w14:paraId="1BDA041A" w14:textId="77777777" w:rsidTr="00A65BCE">
        <w:trPr>
          <w:trHeight w:val="442"/>
        </w:trPr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ACA8B" w14:textId="7E38DA65" w:rsidR="00D51998" w:rsidRPr="008C5F91" w:rsidRDefault="00D51998" w:rsidP="00D51998">
            <w:pPr>
              <w:jc w:val="center"/>
              <w:rPr>
                <w:rFonts w:cs="Times New Roman"/>
              </w:rPr>
            </w:pPr>
            <w:r w:rsidRPr="000E05F3">
              <w:rPr>
                <w:rFonts w:cs="Times New Roman"/>
                <w:sz w:val="20"/>
                <w:szCs w:val="20"/>
              </w:rPr>
              <w:t xml:space="preserve">Лелюк Валерий Николаевич 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930A1" w14:textId="661F6347" w:rsidR="00D51998" w:rsidRPr="008C5F91" w:rsidRDefault="00D51998" w:rsidP="00D51998">
            <w:pPr>
              <w:jc w:val="center"/>
              <w:rPr>
                <w:rFonts w:cs="Times New Roman"/>
              </w:rPr>
            </w:pPr>
            <w:r w:rsidRPr="000E05F3">
              <w:rPr>
                <w:rFonts w:cs="Times New Roman"/>
                <w:sz w:val="20"/>
                <w:szCs w:val="20"/>
              </w:rPr>
              <w:t>директор</w:t>
            </w:r>
            <w:r>
              <w:rPr>
                <w:rFonts w:cs="Times New Roman"/>
                <w:sz w:val="20"/>
                <w:szCs w:val="20"/>
              </w:rPr>
              <w:t xml:space="preserve"> МАОУ "СОШ № 13 с УИОП"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B6D2D" w14:textId="18992EF6" w:rsidR="00D51998" w:rsidRPr="00D51998" w:rsidRDefault="00D51998" w:rsidP="00D5199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51998">
              <w:rPr>
                <w:rFonts w:cs="Times New Roman"/>
                <w:sz w:val="20"/>
                <w:szCs w:val="20"/>
              </w:rPr>
              <w:t>1689196,11</w:t>
            </w:r>
          </w:p>
        </w:tc>
        <w:tc>
          <w:tcPr>
            <w:tcW w:w="4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AC4AB" w14:textId="69FADE0C" w:rsidR="00D51998" w:rsidRPr="008C5F91" w:rsidRDefault="00D51998" w:rsidP="00D51998">
            <w:pPr>
              <w:rPr>
                <w:rFonts w:cs="Times New Roman"/>
              </w:rPr>
            </w:pPr>
            <w:r w:rsidRPr="005E7BF1">
              <w:rPr>
                <w:rFonts w:cs="Times New Roman"/>
                <w:sz w:val="20"/>
                <w:szCs w:val="20"/>
              </w:rPr>
              <w:t>двух комнатная квартира</w:t>
            </w:r>
            <w:r>
              <w:rPr>
                <w:rFonts w:cs="Times New Roman"/>
                <w:sz w:val="20"/>
                <w:szCs w:val="20"/>
              </w:rPr>
              <w:t>,  д</w:t>
            </w:r>
            <w:r w:rsidRPr="005E7BF1">
              <w:rPr>
                <w:rFonts w:cs="Times New Roman"/>
                <w:sz w:val="20"/>
                <w:szCs w:val="20"/>
              </w:rPr>
              <w:t xml:space="preserve">олевая собственность, доля в праве </w:t>
            </w:r>
            <w:r>
              <w:rPr>
                <w:rFonts w:cs="Times New Roman"/>
                <w:sz w:val="20"/>
                <w:szCs w:val="20"/>
              </w:rPr>
              <w:t>1/4,  54,1 кв.м., Россия</w:t>
            </w: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DE173" w14:textId="58256633" w:rsidR="00D51998" w:rsidRPr="008C5F91" w:rsidRDefault="00D51998" w:rsidP="00D5199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EC2F5" w14:textId="2DCE8553" w:rsidR="00D51998" w:rsidRPr="002E7449" w:rsidRDefault="00D51998" w:rsidP="00D5199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  <w:tr w:rsidR="00D51998" w:rsidRPr="008C5F91" w14:paraId="2A27D470" w14:textId="77777777" w:rsidTr="00A65BCE">
        <w:trPr>
          <w:trHeight w:val="442"/>
        </w:trPr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490C1" w14:textId="58E256ED" w:rsidR="00D51998" w:rsidRPr="000E05F3" w:rsidRDefault="00D51998" w:rsidP="00D51998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="00FC03CA">
              <w:rPr>
                <w:rFonts w:cs="Times New Roman"/>
                <w:sz w:val="20"/>
                <w:szCs w:val="20"/>
              </w:rPr>
              <w:t>С</w:t>
            </w:r>
            <w:r>
              <w:rPr>
                <w:rFonts w:cs="Times New Roman"/>
                <w:sz w:val="20"/>
                <w:szCs w:val="20"/>
              </w:rPr>
              <w:t>упруга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2258A" w14:textId="69D88935" w:rsidR="00D51998" w:rsidRPr="000E05F3" w:rsidRDefault="00D51998" w:rsidP="00D51998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Врач ГБУЗ МО «ЭЦГБ»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6E86A" w14:textId="3314A1ED" w:rsidR="00D51998" w:rsidRPr="00D51998" w:rsidRDefault="00D51998" w:rsidP="00D5199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51998">
              <w:rPr>
                <w:rFonts w:cs="Times New Roman"/>
                <w:sz w:val="20"/>
                <w:szCs w:val="20"/>
              </w:rPr>
              <w:t>1551370,58</w:t>
            </w:r>
          </w:p>
        </w:tc>
        <w:tc>
          <w:tcPr>
            <w:tcW w:w="4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EF6B7" w14:textId="664A941B" w:rsidR="00D51998" w:rsidRPr="005E7BF1" w:rsidRDefault="00D51998" w:rsidP="00D51998">
            <w:pPr>
              <w:rPr>
                <w:rFonts w:cs="Times New Roman"/>
                <w:sz w:val="20"/>
                <w:szCs w:val="20"/>
              </w:rPr>
            </w:pPr>
            <w:r w:rsidRPr="005E7BF1">
              <w:rPr>
                <w:rFonts w:cs="Times New Roman"/>
                <w:sz w:val="20"/>
                <w:szCs w:val="20"/>
              </w:rPr>
              <w:t>двух комнатная квартира</w:t>
            </w:r>
            <w:r>
              <w:rPr>
                <w:rFonts w:cs="Times New Roman"/>
                <w:sz w:val="20"/>
                <w:szCs w:val="20"/>
              </w:rPr>
              <w:t>,  д</w:t>
            </w:r>
            <w:r w:rsidRPr="005E7BF1">
              <w:rPr>
                <w:rFonts w:cs="Times New Roman"/>
                <w:sz w:val="20"/>
                <w:szCs w:val="20"/>
              </w:rPr>
              <w:t xml:space="preserve">олевая собственность, доля в праве </w:t>
            </w:r>
            <w:r>
              <w:rPr>
                <w:rFonts w:cs="Times New Roman"/>
                <w:sz w:val="20"/>
                <w:szCs w:val="20"/>
              </w:rPr>
              <w:t>1/4,  54,1 кв.м., Россия</w:t>
            </w: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B738A" w14:textId="09CAD967" w:rsidR="00D51998" w:rsidRDefault="00D51998" w:rsidP="00D5199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C63A7" w14:textId="4602F8F1" w:rsidR="00D51998" w:rsidRDefault="00D51998" w:rsidP="00D5199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</w:tbl>
    <w:p w14:paraId="23C54178" w14:textId="77777777"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</w:pPr>
    </w:p>
    <w:p w14:paraId="616D4B18" w14:textId="77777777"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sectPr w:rsidR="008C5F91" w:rsidRPr="008C5F91" w:rsidSect="008C5F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7729"/>
    <w:rsid w:val="000B2961"/>
    <w:rsid w:val="00121A4F"/>
    <w:rsid w:val="001C5FCE"/>
    <w:rsid w:val="00284D57"/>
    <w:rsid w:val="002E2856"/>
    <w:rsid w:val="002E7449"/>
    <w:rsid w:val="00354DAC"/>
    <w:rsid w:val="003947BF"/>
    <w:rsid w:val="003A4EB9"/>
    <w:rsid w:val="003A75F2"/>
    <w:rsid w:val="00402277"/>
    <w:rsid w:val="005C3598"/>
    <w:rsid w:val="005C731A"/>
    <w:rsid w:val="00680DF0"/>
    <w:rsid w:val="006A226E"/>
    <w:rsid w:val="00715371"/>
    <w:rsid w:val="00832DAD"/>
    <w:rsid w:val="00890C65"/>
    <w:rsid w:val="008C5F91"/>
    <w:rsid w:val="0095123A"/>
    <w:rsid w:val="00961EBD"/>
    <w:rsid w:val="009B4FB6"/>
    <w:rsid w:val="009D1292"/>
    <w:rsid w:val="00A073FB"/>
    <w:rsid w:val="00A65BCE"/>
    <w:rsid w:val="00A87FED"/>
    <w:rsid w:val="00AD1B7D"/>
    <w:rsid w:val="00AF2D57"/>
    <w:rsid w:val="00BE6F3F"/>
    <w:rsid w:val="00CA23A2"/>
    <w:rsid w:val="00CD2A5C"/>
    <w:rsid w:val="00D27243"/>
    <w:rsid w:val="00D51998"/>
    <w:rsid w:val="00E37729"/>
    <w:rsid w:val="00E746F9"/>
    <w:rsid w:val="00EA7401"/>
    <w:rsid w:val="00F77EFD"/>
    <w:rsid w:val="00F84390"/>
    <w:rsid w:val="00FC03CA"/>
    <w:rsid w:val="00FE0E63"/>
    <w:rsid w:val="00FF56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FB79A"/>
  <w15:docId w15:val="{C5A15EB3-7E34-41B0-A170-BBEFF7B7D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Зинаида Соина</cp:lastModifiedBy>
  <cp:revision>8</cp:revision>
  <cp:lastPrinted>2021-04-21T13:30:00Z</cp:lastPrinted>
  <dcterms:created xsi:type="dcterms:W3CDTF">2019-03-29T12:58:00Z</dcterms:created>
  <dcterms:modified xsi:type="dcterms:W3CDTF">2021-04-23T09:42:00Z</dcterms:modified>
</cp:coreProperties>
</file>